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优能生物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原文链接：http://www.daynatural.cn/customs/112.html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